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3D662" w14:textId="2B6AED49" w:rsidR="007C4909" w:rsidRPr="002E1784" w:rsidRDefault="007C4909" w:rsidP="00DB53A4">
      <w:pPr>
        <w:rPr>
          <w:rFonts w:ascii="ＭＳ ゴシック" w:eastAsia="ＭＳ ゴシック" w:hAnsi="ＭＳ ゴシック"/>
          <w:sz w:val="20"/>
          <w:szCs w:val="20"/>
        </w:rPr>
      </w:pPr>
      <w:r w:rsidRPr="009967D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DDD84" wp14:editId="1D4D30D7">
                <wp:simplePos x="0" y="0"/>
                <wp:positionH relativeFrom="column">
                  <wp:posOffset>3838575</wp:posOffset>
                </wp:positionH>
                <wp:positionV relativeFrom="paragraph">
                  <wp:posOffset>19685</wp:posOffset>
                </wp:positionV>
                <wp:extent cx="750570" cy="181610"/>
                <wp:effectExtent l="0" t="1270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FEA31" w14:textId="77777777" w:rsidR="007C4909" w:rsidRPr="009967D4" w:rsidRDefault="007C4909" w:rsidP="007C4909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9967D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※市記入欄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DDD8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02.25pt;margin-top:1.55pt;width:59.1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asF3wEAAJ4DAAAOAAAAZHJzL2Uyb0RvYy54bWysU9tu2zAMfR+wfxD0vtgOliY14hRdiw4D&#10;ugvQ7QNkWbKF2aJGKbGzrx8lp2m2vQ17ESSSPjznkN7eTEPPDgq9AVvxYpFzpqyExti24t++PrzZ&#10;cOaDsI3owaqKH5XnN7vXr7ajK9USOugbhYxArC9HV/EuBFdmmZedGoRfgFOWkhpwEIGe2GYNipHQ&#10;hz5b5vlVNgI2DkEq7yl6Pyf5LuFrrWT4rLVXgfUVJ24hnZjOOp7ZbivKFoXrjDzREP/AYhDGUtMz&#10;1L0Igu3R/AU1GIngQYeFhCEDrY1USQOpKfI/1Dx1wqmkhczx7myT/3+w8tPhyX1BFqZ3MNEAkwjv&#10;HkF+98zCXSdsq24RYeyUaKhxES3LRufL06fRal/6CFKPH6GhIYt9gAQ0aRyiK6STEToN4Hg2XU2B&#10;SQquV/lqTRlJqWJTXBVpKJkonz926MN7BQOLl4ojzTSBi8OjD5GMKJ9LYi8LD6bv01x7+1uACmMk&#10;kY98Z+ZhqieqjiJqaI4kA2FeE1prunSAPzkbaUUq7n/sBSrO+g+WrFi/XV6vaKfSY7O5JhF4magv&#10;EsJKAqp44Gy+3oV5C/cOTdtRn9l6C7dknjZJ2AunE2tagqT3tLBxyy7fqerlt9r9AgAA//8DAFBL&#10;AwQUAAYACAAAACEA96A3Od8AAAAIAQAADwAAAGRycy9kb3ducmV2LnhtbEyPQU/CQBSE7yb+h80z&#10;8Sa7VGlJ6ZYUEzXhAiIxHrfdR9vYfdt0F6j8epeTHiczmfkmW46mYyccXGtJwnQigCFVVrdUS9h/&#10;vDzMgTmvSKvOEkr4QQfL/PYmU6m2Z3rH087XLJSQS5WExvs+5dxVDRrlJrZHCt7BDkb5IIea60Gd&#10;Q7npeCREzI1qKSw0qsfnBqvv3dFIuLSueNtuVr5czb5exXYdu88ilvL+biwWwDyO/i8MV/yADnlg&#10;Ku2RtGOdhFg8zUJUwuMUWPCTKEqAlVedAM8z/v9A/gsAAP//AwBQSwECLQAUAAYACAAAACEAtoM4&#10;kv4AAADhAQAAEwAAAAAAAAAAAAAAAAAAAAAAW0NvbnRlbnRfVHlwZXNdLnhtbFBLAQItABQABgAI&#10;AAAAIQA4/SH/1gAAAJQBAAALAAAAAAAAAAAAAAAAAC8BAABfcmVscy8ucmVsc1BLAQItABQABgAI&#10;AAAAIQC1QasF3wEAAJ4DAAAOAAAAAAAAAAAAAAAAAC4CAABkcnMvZTJvRG9jLnhtbFBLAQItABQA&#10;BgAIAAAAIQD3oDc53wAAAAgBAAAPAAAAAAAAAAAAAAAAADkEAABkcnMvZG93bnJldi54bWxQSwUG&#10;AAAAAAQABADzAAAARQUAAAAA&#10;" filled="f" stroked="f">
                <v:textbox inset="5.85pt,.7pt,5.85pt,.7pt">
                  <w:txbxContent>
                    <w:p w14:paraId="548FEA31" w14:textId="77777777" w:rsidR="007C4909" w:rsidRPr="009967D4" w:rsidRDefault="007C4909" w:rsidP="007C4909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9967D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※市記入欄</w:t>
                      </w:r>
                    </w:p>
                  </w:txbxContent>
                </v:textbox>
              </v:shape>
            </w:pict>
          </mc:Fallback>
        </mc:AlternateContent>
      </w:r>
      <w:r w:rsidR="00472CBE" w:rsidRPr="0034565F">
        <w:rPr>
          <w:rFonts w:ascii="ＭＳ ゴシック" w:eastAsia="ＭＳ ゴシック" w:hAnsi="ＭＳ ゴシック" w:hint="eastAsia"/>
        </w:rPr>
        <w:t>第</w:t>
      </w:r>
      <w:r w:rsidR="008067D9">
        <w:rPr>
          <w:rFonts w:ascii="ＭＳ ゴシック" w:eastAsia="ＭＳ ゴシック" w:hAnsi="ＭＳ ゴシック" w:hint="eastAsia"/>
        </w:rPr>
        <w:t>１１</w:t>
      </w:r>
      <w:r w:rsidR="00472CBE" w:rsidRPr="0034565F">
        <w:rPr>
          <w:rFonts w:ascii="ＭＳ ゴシック" w:eastAsia="ＭＳ ゴシック" w:hAnsi="ＭＳ ゴシック" w:hint="eastAsia"/>
        </w:rPr>
        <w:t>号様式</w:t>
      </w:r>
    </w:p>
    <w:tbl>
      <w:tblPr>
        <w:tblpPr w:leftFromText="142" w:rightFromText="142" w:vertAnchor="text" w:horzAnchor="margin" w:tblpXSpec="right" w:tblpY="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2807"/>
      </w:tblGrid>
      <w:tr w:rsidR="007C4909" w:rsidRPr="009967D4" w14:paraId="7B077358" w14:textId="77777777" w:rsidTr="00D17394">
        <w:trPr>
          <w:trHeight w:val="423"/>
        </w:trPr>
        <w:tc>
          <w:tcPr>
            <w:tcW w:w="1311" w:type="dxa"/>
            <w:vAlign w:val="center"/>
          </w:tcPr>
          <w:p w14:paraId="59B4463E" w14:textId="77777777" w:rsidR="007C4909" w:rsidRPr="009967D4" w:rsidRDefault="007C4909" w:rsidP="00D1739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67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受付番号</w:t>
            </w:r>
          </w:p>
        </w:tc>
        <w:tc>
          <w:tcPr>
            <w:tcW w:w="2807" w:type="dxa"/>
            <w:vAlign w:val="center"/>
          </w:tcPr>
          <w:p w14:paraId="73F78DCA" w14:textId="77777777" w:rsidR="007C4909" w:rsidRPr="009967D4" w:rsidRDefault="007C4909" w:rsidP="00D1739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EB1A635" w14:textId="6DBB36D7" w:rsidR="009443A2" w:rsidRPr="002E1784" w:rsidRDefault="009443A2" w:rsidP="00DB53A4">
      <w:pPr>
        <w:rPr>
          <w:rFonts w:ascii="ＭＳ ゴシック" w:eastAsia="ＭＳ ゴシック" w:hAnsi="ＭＳ ゴシック"/>
          <w:sz w:val="20"/>
          <w:szCs w:val="20"/>
        </w:rPr>
      </w:pPr>
    </w:p>
    <w:p w14:paraId="00422C21" w14:textId="77777777" w:rsidR="008C7FA3" w:rsidRPr="002E1784" w:rsidRDefault="008C7FA3" w:rsidP="00DB53A4">
      <w:pPr>
        <w:rPr>
          <w:rFonts w:ascii="ＭＳ ゴシック" w:eastAsia="ＭＳ ゴシック" w:hAnsi="ＭＳ ゴシック"/>
          <w:sz w:val="20"/>
          <w:szCs w:val="20"/>
        </w:rPr>
      </w:pPr>
    </w:p>
    <w:p w14:paraId="05A39E9F" w14:textId="684D9814" w:rsidR="00C56717" w:rsidRPr="00093881" w:rsidRDefault="00C56717" w:rsidP="00A5228A">
      <w:pPr>
        <w:wordWrap w:val="0"/>
        <w:jc w:val="right"/>
        <w:rPr>
          <w:rFonts w:ascii="ＭＳ 明朝" w:hAnsi="ＭＳ 明朝"/>
          <w:szCs w:val="21"/>
        </w:rPr>
      </w:pPr>
    </w:p>
    <w:p w14:paraId="5A7A1039" w14:textId="77777777" w:rsidR="00AA12FF" w:rsidRPr="009C5B88" w:rsidRDefault="00AA12FF" w:rsidP="009C5B88">
      <w:pPr>
        <w:ind w:leftChars="1987" w:left="4256"/>
        <w:rPr>
          <w:rFonts w:ascii="ＭＳ 明朝" w:hAnsi="ＭＳ 明朝"/>
          <w:sz w:val="20"/>
          <w:szCs w:val="20"/>
        </w:rPr>
      </w:pPr>
    </w:p>
    <w:p w14:paraId="17CD330D" w14:textId="183B11FB" w:rsidR="002E1784" w:rsidRDefault="008067D9" w:rsidP="00A5228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明</w:t>
      </w:r>
      <w:r w:rsidR="00AA12FF" w:rsidRPr="00416C37"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</w:rPr>
        <w:t>細</w:t>
      </w:r>
      <w:r w:rsidR="00AA12FF" w:rsidRPr="00416C37"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</w:rPr>
        <w:t>書</w:t>
      </w:r>
    </w:p>
    <w:p w14:paraId="02A9DC84" w14:textId="77777777" w:rsidR="00CF0776" w:rsidRPr="00416C37" w:rsidRDefault="00CF0776" w:rsidP="00A5228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2804"/>
        <w:gridCol w:w="1976"/>
        <w:gridCol w:w="1967"/>
        <w:gridCol w:w="2318"/>
      </w:tblGrid>
      <w:tr w:rsidR="00CF0776" w14:paraId="5927749A" w14:textId="77777777" w:rsidTr="0023119D">
        <w:tc>
          <w:tcPr>
            <w:tcW w:w="1129" w:type="dxa"/>
          </w:tcPr>
          <w:p w14:paraId="0E3C427E" w14:textId="66F5CB14" w:rsidR="00CF0776" w:rsidRDefault="00CF0776" w:rsidP="00CF077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平面図の窓番号</w:t>
            </w:r>
          </w:p>
        </w:tc>
        <w:tc>
          <w:tcPr>
            <w:tcW w:w="2804" w:type="dxa"/>
          </w:tcPr>
          <w:p w14:paraId="38CFA009" w14:textId="572FB49C" w:rsidR="00CF0776" w:rsidRPr="00CF0776" w:rsidRDefault="00CF0776" w:rsidP="00B745FC">
            <w:pPr>
              <w:autoSpaceDE w:val="0"/>
              <w:autoSpaceDN w:val="0"/>
              <w:adjustRightInd w:val="0"/>
              <w:spacing w:beforeLines="50" w:before="161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CF0776">
              <w:rPr>
                <w:rFonts w:ascii="ＭＳ 明朝" w:hAnsi="ＭＳ 明朝" w:hint="eastAsia"/>
                <w:szCs w:val="21"/>
              </w:rPr>
              <w:t>メーカー名</w:t>
            </w:r>
          </w:p>
        </w:tc>
        <w:tc>
          <w:tcPr>
            <w:tcW w:w="1976" w:type="dxa"/>
          </w:tcPr>
          <w:p w14:paraId="5C30AFE5" w14:textId="77777777" w:rsidR="00CF0776" w:rsidRPr="00CF0776" w:rsidRDefault="00CF0776" w:rsidP="00B745FC">
            <w:pPr>
              <w:jc w:val="center"/>
              <w:rPr>
                <w:rFonts w:ascii="ＭＳ 明朝" w:hAnsi="ＭＳ 明朝"/>
                <w:szCs w:val="21"/>
              </w:rPr>
            </w:pPr>
            <w:r w:rsidRPr="00CF0776">
              <w:rPr>
                <w:rFonts w:ascii="ＭＳ 明朝" w:hAnsi="ＭＳ 明朝" w:hint="eastAsia"/>
                <w:szCs w:val="21"/>
              </w:rPr>
              <w:t>製品名</w:t>
            </w:r>
          </w:p>
          <w:p w14:paraId="103B3EF5" w14:textId="5E8803BC" w:rsidR="00CF0776" w:rsidRPr="00CF0776" w:rsidRDefault="0023119D" w:rsidP="00B745F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（シリーズ名）</w:t>
            </w:r>
          </w:p>
        </w:tc>
        <w:tc>
          <w:tcPr>
            <w:tcW w:w="1967" w:type="dxa"/>
          </w:tcPr>
          <w:p w14:paraId="4BEAEDA2" w14:textId="5F94AF5D" w:rsidR="00CF0776" w:rsidRPr="00CF0776" w:rsidRDefault="00CF0776" w:rsidP="00B745FC">
            <w:pPr>
              <w:autoSpaceDE w:val="0"/>
              <w:autoSpaceDN w:val="0"/>
              <w:adjustRightInd w:val="0"/>
              <w:spacing w:beforeLines="50" w:before="161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CF0776">
              <w:rPr>
                <w:rFonts w:ascii="ＭＳ 明朝" w:hAnsi="ＭＳ 明朝" w:hint="eastAsia"/>
                <w:szCs w:val="21"/>
              </w:rPr>
              <w:t>製品型番</w:t>
            </w:r>
          </w:p>
        </w:tc>
        <w:tc>
          <w:tcPr>
            <w:tcW w:w="2318" w:type="dxa"/>
          </w:tcPr>
          <w:p w14:paraId="0EAB3546" w14:textId="0602A4FA" w:rsidR="00CF0776" w:rsidRPr="00FE477A" w:rsidRDefault="00CF0776" w:rsidP="00FE477A">
            <w:pPr>
              <w:spacing w:beforeLines="50" w:before="161"/>
              <w:ind w:firstLineChars="100" w:firstLine="214"/>
              <w:jc w:val="center"/>
              <w:rPr>
                <w:rFonts w:ascii="ＭＳ 明朝" w:hAnsi="ＭＳ 明朝"/>
                <w:szCs w:val="21"/>
              </w:rPr>
            </w:pPr>
            <w:r w:rsidRPr="00CF0776">
              <w:rPr>
                <w:rFonts w:ascii="ＭＳ 明朝" w:hAnsi="ＭＳ 明朝" w:hint="eastAsia"/>
                <w:szCs w:val="21"/>
              </w:rPr>
              <w:t>登録番号</w:t>
            </w:r>
          </w:p>
        </w:tc>
      </w:tr>
      <w:tr w:rsidR="00CF0776" w14:paraId="49ACAD76" w14:textId="77777777" w:rsidTr="0023119D">
        <w:tc>
          <w:tcPr>
            <w:tcW w:w="1129" w:type="dxa"/>
          </w:tcPr>
          <w:p w14:paraId="59B11E4C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04" w:type="dxa"/>
          </w:tcPr>
          <w:p w14:paraId="7AE42817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76" w:type="dxa"/>
          </w:tcPr>
          <w:p w14:paraId="1DE2FC6F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67" w:type="dxa"/>
          </w:tcPr>
          <w:p w14:paraId="27FAEE64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318" w:type="dxa"/>
          </w:tcPr>
          <w:p w14:paraId="6098316B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CF0776" w14:paraId="79A8D5A7" w14:textId="77777777" w:rsidTr="0023119D">
        <w:tc>
          <w:tcPr>
            <w:tcW w:w="1129" w:type="dxa"/>
          </w:tcPr>
          <w:p w14:paraId="00876EAC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04" w:type="dxa"/>
          </w:tcPr>
          <w:p w14:paraId="66AD780D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76" w:type="dxa"/>
          </w:tcPr>
          <w:p w14:paraId="27E37413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67" w:type="dxa"/>
          </w:tcPr>
          <w:p w14:paraId="5BE8CAAD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318" w:type="dxa"/>
          </w:tcPr>
          <w:p w14:paraId="0CB43D85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CF0776" w14:paraId="0EEC73D7" w14:textId="77777777" w:rsidTr="0023119D">
        <w:tc>
          <w:tcPr>
            <w:tcW w:w="1129" w:type="dxa"/>
          </w:tcPr>
          <w:p w14:paraId="5D196CAA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04" w:type="dxa"/>
          </w:tcPr>
          <w:p w14:paraId="336A9F7C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76" w:type="dxa"/>
          </w:tcPr>
          <w:p w14:paraId="1C7516D7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67" w:type="dxa"/>
          </w:tcPr>
          <w:p w14:paraId="52F9F1D3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318" w:type="dxa"/>
          </w:tcPr>
          <w:p w14:paraId="59BEFC93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CF0776" w14:paraId="320420E5" w14:textId="77777777" w:rsidTr="0023119D">
        <w:tc>
          <w:tcPr>
            <w:tcW w:w="1129" w:type="dxa"/>
          </w:tcPr>
          <w:p w14:paraId="2024A9D1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04" w:type="dxa"/>
          </w:tcPr>
          <w:p w14:paraId="39937EEF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76" w:type="dxa"/>
          </w:tcPr>
          <w:p w14:paraId="6A795FA7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67" w:type="dxa"/>
          </w:tcPr>
          <w:p w14:paraId="4D5778C9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318" w:type="dxa"/>
          </w:tcPr>
          <w:p w14:paraId="2FC19F2C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CF0776" w14:paraId="2B36F7C4" w14:textId="77777777" w:rsidTr="0023119D">
        <w:tc>
          <w:tcPr>
            <w:tcW w:w="1129" w:type="dxa"/>
          </w:tcPr>
          <w:p w14:paraId="636EB6B9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04" w:type="dxa"/>
          </w:tcPr>
          <w:p w14:paraId="2964C6A1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76" w:type="dxa"/>
          </w:tcPr>
          <w:p w14:paraId="1A24C5CA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67" w:type="dxa"/>
          </w:tcPr>
          <w:p w14:paraId="0FC48BCF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318" w:type="dxa"/>
          </w:tcPr>
          <w:p w14:paraId="02344B3C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CF0776" w14:paraId="2AC4B4CF" w14:textId="77777777" w:rsidTr="0023119D">
        <w:tc>
          <w:tcPr>
            <w:tcW w:w="1129" w:type="dxa"/>
          </w:tcPr>
          <w:p w14:paraId="76CBF22B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04" w:type="dxa"/>
          </w:tcPr>
          <w:p w14:paraId="091655E8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76" w:type="dxa"/>
          </w:tcPr>
          <w:p w14:paraId="38EA698B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67" w:type="dxa"/>
          </w:tcPr>
          <w:p w14:paraId="13DFBF2F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318" w:type="dxa"/>
          </w:tcPr>
          <w:p w14:paraId="09B61EB5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CF0776" w14:paraId="1167C5F9" w14:textId="77777777" w:rsidTr="0023119D">
        <w:tc>
          <w:tcPr>
            <w:tcW w:w="1129" w:type="dxa"/>
          </w:tcPr>
          <w:p w14:paraId="575945BC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04" w:type="dxa"/>
          </w:tcPr>
          <w:p w14:paraId="16D523A7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76" w:type="dxa"/>
          </w:tcPr>
          <w:p w14:paraId="09C575CB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67" w:type="dxa"/>
          </w:tcPr>
          <w:p w14:paraId="7744A218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318" w:type="dxa"/>
          </w:tcPr>
          <w:p w14:paraId="1F0B5926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CF0776" w14:paraId="4E5BD15F" w14:textId="77777777" w:rsidTr="0023119D">
        <w:tc>
          <w:tcPr>
            <w:tcW w:w="1129" w:type="dxa"/>
          </w:tcPr>
          <w:p w14:paraId="552299A7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04" w:type="dxa"/>
          </w:tcPr>
          <w:p w14:paraId="2B6D7E5A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76" w:type="dxa"/>
          </w:tcPr>
          <w:p w14:paraId="2294FEA4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67" w:type="dxa"/>
          </w:tcPr>
          <w:p w14:paraId="48F9990B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318" w:type="dxa"/>
          </w:tcPr>
          <w:p w14:paraId="2A710F11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23119D" w14:paraId="77FF28D4" w14:textId="77777777" w:rsidTr="0023119D">
        <w:tc>
          <w:tcPr>
            <w:tcW w:w="1129" w:type="dxa"/>
          </w:tcPr>
          <w:p w14:paraId="54221194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04" w:type="dxa"/>
          </w:tcPr>
          <w:p w14:paraId="3A093CD9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76" w:type="dxa"/>
          </w:tcPr>
          <w:p w14:paraId="0F7021C2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67" w:type="dxa"/>
          </w:tcPr>
          <w:p w14:paraId="5BCBC98B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318" w:type="dxa"/>
          </w:tcPr>
          <w:p w14:paraId="33FFD0EF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23119D" w14:paraId="1FEF8481" w14:textId="77777777" w:rsidTr="0023119D">
        <w:tc>
          <w:tcPr>
            <w:tcW w:w="1129" w:type="dxa"/>
          </w:tcPr>
          <w:p w14:paraId="53740005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04" w:type="dxa"/>
          </w:tcPr>
          <w:p w14:paraId="2431A23D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76" w:type="dxa"/>
          </w:tcPr>
          <w:p w14:paraId="1F29B4DC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67" w:type="dxa"/>
          </w:tcPr>
          <w:p w14:paraId="1E0C2654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318" w:type="dxa"/>
          </w:tcPr>
          <w:p w14:paraId="53272627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23119D" w14:paraId="6BF72878" w14:textId="77777777" w:rsidTr="0023119D">
        <w:tc>
          <w:tcPr>
            <w:tcW w:w="1129" w:type="dxa"/>
          </w:tcPr>
          <w:p w14:paraId="28632ABF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04" w:type="dxa"/>
          </w:tcPr>
          <w:p w14:paraId="7F6B9A41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76" w:type="dxa"/>
          </w:tcPr>
          <w:p w14:paraId="5E09AAA5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67" w:type="dxa"/>
          </w:tcPr>
          <w:p w14:paraId="33E45FAC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318" w:type="dxa"/>
          </w:tcPr>
          <w:p w14:paraId="5B371A41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23119D" w14:paraId="65738F7C" w14:textId="77777777" w:rsidTr="0023119D">
        <w:tc>
          <w:tcPr>
            <w:tcW w:w="1129" w:type="dxa"/>
          </w:tcPr>
          <w:p w14:paraId="5522B531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04" w:type="dxa"/>
          </w:tcPr>
          <w:p w14:paraId="2F8DEF32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76" w:type="dxa"/>
          </w:tcPr>
          <w:p w14:paraId="731E1532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67" w:type="dxa"/>
          </w:tcPr>
          <w:p w14:paraId="64201CAB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318" w:type="dxa"/>
          </w:tcPr>
          <w:p w14:paraId="3EF8AF8D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23119D" w14:paraId="3D69A071" w14:textId="77777777" w:rsidTr="0023119D">
        <w:tc>
          <w:tcPr>
            <w:tcW w:w="1129" w:type="dxa"/>
          </w:tcPr>
          <w:p w14:paraId="3AF4FB4D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04" w:type="dxa"/>
          </w:tcPr>
          <w:p w14:paraId="63597C42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76" w:type="dxa"/>
          </w:tcPr>
          <w:p w14:paraId="7B00CE28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67" w:type="dxa"/>
          </w:tcPr>
          <w:p w14:paraId="68F1E118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318" w:type="dxa"/>
          </w:tcPr>
          <w:p w14:paraId="22554CA2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23119D" w14:paraId="52651546" w14:textId="77777777" w:rsidTr="0023119D">
        <w:tc>
          <w:tcPr>
            <w:tcW w:w="1129" w:type="dxa"/>
          </w:tcPr>
          <w:p w14:paraId="147D9A7C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04" w:type="dxa"/>
          </w:tcPr>
          <w:p w14:paraId="319C4B02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76" w:type="dxa"/>
          </w:tcPr>
          <w:p w14:paraId="53F65BE6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67" w:type="dxa"/>
          </w:tcPr>
          <w:p w14:paraId="2D306E08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318" w:type="dxa"/>
          </w:tcPr>
          <w:p w14:paraId="35F9FCD4" w14:textId="77777777" w:rsidR="0023119D" w:rsidRDefault="0023119D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CF0776" w14:paraId="57EDE9E1" w14:textId="77777777" w:rsidTr="0023119D">
        <w:tc>
          <w:tcPr>
            <w:tcW w:w="1129" w:type="dxa"/>
          </w:tcPr>
          <w:p w14:paraId="337C0D51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04" w:type="dxa"/>
          </w:tcPr>
          <w:p w14:paraId="3917B42B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76" w:type="dxa"/>
          </w:tcPr>
          <w:p w14:paraId="5D67A3FF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967" w:type="dxa"/>
          </w:tcPr>
          <w:p w14:paraId="6C0B4753" w14:textId="77777777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318" w:type="dxa"/>
          </w:tcPr>
          <w:p w14:paraId="07BC2541" w14:textId="03F2D036" w:rsidR="00CF0776" w:rsidRDefault="00CF0776" w:rsidP="0023119D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14:paraId="78ABE6D3" w14:textId="77777777" w:rsidR="00D23F6A" w:rsidRPr="00416C37" w:rsidRDefault="00D23F6A" w:rsidP="00D23F6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316FF43F" w14:textId="2B3AABC7" w:rsidR="00FE5061" w:rsidRDefault="00B745FC" w:rsidP="00BB32D3">
      <w:pPr>
        <w:autoSpaceDE w:val="0"/>
        <w:autoSpaceDN w:val="0"/>
        <w:adjustRightInd w:val="0"/>
        <w:ind w:left="797" w:hangingChars="372" w:hanging="797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（注１）</w:t>
      </w:r>
      <w:r w:rsidR="00BB32D3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BB32D3" w:rsidRPr="00BB32D3">
        <w:rPr>
          <w:rFonts w:ascii="ＭＳ 明朝" w:hAnsi="ＭＳ 明朝" w:cs="MS-Mincho" w:hint="eastAsia"/>
          <w:kern w:val="0"/>
          <w:szCs w:val="21"/>
        </w:rPr>
        <w:t>補助金の交付対象となる</w:t>
      </w:r>
      <w:r w:rsidR="00573E01">
        <w:rPr>
          <w:rFonts w:ascii="ＭＳ 明朝" w:hAnsi="ＭＳ 明朝" w:cs="MS-Mincho" w:hint="eastAsia"/>
          <w:kern w:val="0"/>
          <w:szCs w:val="21"/>
        </w:rPr>
        <w:t>断熱窓</w:t>
      </w:r>
      <w:r w:rsidR="00BB32D3">
        <w:rPr>
          <w:rFonts w:ascii="ＭＳ 明朝" w:hAnsi="ＭＳ 明朝" w:cs="MS-Mincho" w:hint="eastAsia"/>
          <w:kern w:val="0"/>
          <w:szCs w:val="21"/>
        </w:rPr>
        <w:t>は、</w:t>
      </w:r>
      <w:r w:rsidRPr="00B745FC">
        <w:rPr>
          <w:rFonts w:ascii="ＭＳ 明朝" w:hAnsi="ＭＳ 明朝" w:cs="MS-Mincho" w:hint="eastAsia"/>
          <w:kern w:val="0"/>
          <w:szCs w:val="21"/>
        </w:rPr>
        <w:t>国の補助事業における補助対象製品として別に定める機関により</w:t>
      </w:r>
      <w:r w:rsidR="00BB32D3">
        <w:rPr>
          <w:rFonts w:ascii="ＭＳ 明朝" w:hAnsi="ＭＳ 明朝" w:cs="MS-Mincho" w:hint="eastAsia"/>
          <w:kern w:val="0"/>
          <w:szCs w:val="21"/>
        </w:rPr>
        <w:t>登録されているもの</w:t>
      </w:r>
      <w:r w:rsidR="00573E01">
        <w:rPr>
          <w:rFonts w:ascii="ＭＳ 明朝" w:hAnsi="ＭＳ 明朝" w:cs="MS-Mincho" w:hint="eastAsia"/>
          <w:kern w:val="0"/>
          <w:szCs w:val="21"/>
        </w:rPr>
        <w:t>になるため、</w:t>
      </w:r>
      <w:r w:rsidR="00081E34">
        <w:rPr>
          <w:rFonts w:ascii="ＭＳ 明朝" w:hAnsi="ＭＳ 明朝" w:cs="MS-Mincho" w:hint="eastAsia"/>
          <w:kern w:val="0"/>
          <w:szCs w:val="21"/>
        </w:rPr>
        <w:t>登録製品であることが確認できるもの（</w:t>
      </w:r>
      <w:r w:rsidR="00573E01">
        <w:rPr>
          <w:rFonts w:ascii="ＭＳ 明朝" w:hAnsi="ＭＳ 明朝" w:cs="MS-Mincho" w:hint="eastAsia"/>
          <w:kern w:val="0"/>
          <w:szCs w:val="21"/>
        </w:rPr>
        <w:t>当該</w:t>
      </w:r>
      <w:r w:rsidR="00487C60">
        <w:rPr>
          <w:rFonts w:ascii="ＭＳ 明朝" w:hAnsi="ＭＳ 明朝" w:cs="MS-Mincho" w:hint="eastAsia"/>
          <w:kern w:val="0"/>
          <w:szCs w:val="21"/>
        </w:rPr>
        <w:t>機関が公表する</w:t>
      </w:r>
      <w:r w:rsidR="00BB32D3">
        <w:rPr>
          <w:rFonts w:ascii="ＭＳ 明朝" w:hAnsi="ＭＳ 明朝" w:cs="MS-Mincho" w:hint="eastAsia"/>
          <w:kern w:val="0"/>
          <w:szCs w:val="21"/>
        </w:rPr>
        <w:t>補助対象製品一覧等の該当製品が記載されたページを印刷し</w:t>
      </w:r>
      <w:r w:rsidR="00081E34">
        <w:rPr>
          <w:rFonts w:ascii="ＭＳ 明朝" w:hAnsi="ＭＳ 明朝" w:cs="MS-Mincho" w:hint="eastAsia"/>
          <w:kern w:val="0"/>
          <w:szCs w:val="21"/>
        </w:rPr>
        <w:t>たもの等）を</w:t>
      </w:r>
      <w:r w:rsidR="00BB32D3">
        <w:rPr>
          <w:rFonts w:ascii="ＭＳ 明朝" w:hAnsi="ＭＳ 明朝" w:cs="MS-Mincho" w:hint="eastAsia"/>
          <w:kern w:val="0"/>
          <w:szCs w:val="21"/>
        </w:rPr>
        <w:t>添付してください。</w:t>
      </w:r>
    </w:p>
    <w:p w14:paraId="3A5B0CEF" w14:textId="12A7D28D" w:rsidR="00BB32D3" w:rsidRPr="00BB32D3" w:rsidRDefault="00BB32D3" w:rsidP="00CA614E">
      <w:pPr>
        <w:autoSpaceDE w:val="0"/>
        <w:autoSpaceDN w:val="0"/>
        <w:adjustRightInd w:val="0"/>
        <w:ind w:left="797" w:hangingChars="372" w:hanging="797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（注２）　登録番号がない場合</w:t>
      </w:r>
      <w:r w:rsidR="00CA614E">
        <w:rPr>
          <w:rFonts w:ascii="ＭＳ 明朝" w:hAnsi="ＭＳ 明朝" w:cs="MS-Mincho" w:hint="eastAsia"/>
          <w:kern w:val="0"/>
          <w:szCs w:val="21"/>
        </w:rPr>
        <w:t>、「登録番号」の欄</w:t>
      </w:r>
      <w:r>
        <w:rPr>
          <w:rFonts w:ascii="ＭＳ 明朝" w:hAnsi="ＭＳ 明朝" w:cs="MS-Mincho" w:hint="eastAsia"/>
          <w:kern w:val="0"/>
          <w:szCs w:val="21"/>
        </w:rPr>
        <w:t>は空欄で提出してください。</w:t>
      </w:r>
    </w:p>
    <w:sectPr w:rsidR="00BB32D3" w:rsidRPr="00BB32D3" w:rsidSect="007A62B5">
      <w:pgSz w:w="11906" w:h="16838" w:code="9"/>
      <w:pgMar w:top="1134" w:right="851" w:bottom="1134" w:left="851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7CC3A" w14:textId="77777777" w:rsidR="00583E5E" w:rsidRDefault="00583E5E" w:rsidP="00CC6FB2">
      <w:r>
        <w:separator/>
      </w:r>
    </w:p>
  </w:endnote>
  <w:endnote w:type="continuationSeparator" w:id="0">
    <w:p w14:paraId="4350061F" w14:textId="77777777" w:rsidR="00583E5E" w:rsidRDefault="00583E5E" w:rsidP="00CC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88C14" w14:textId="77777777" w:rsidR="00583E5E" w:rsidRDefault="00583E5E" w:rsidP="00CC6FB2">
      <w:r>
        <w:separator/>
      </w:r>
    </w:p>
  </w:footnote>
  <w:footnote w:type="continuationSeparator" w:id="0">
    <w:p w14:paraId="0BEEC1D5" w14:textId="77777777" w:rsidR="00583E5E" w:rsidRDefault="00583E5E" w:rsidP="00CC6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C3B73"/>
    <w:multiLevelType w:val="hybridMultilevel"/>
    <w:tmpl w:val="F8963A1C"/>
    <w:lvl w:ilvl="0" w:tplc="EF368A74">
      <w:start w:val="2"/>
      <w:numFmt w:val="decimalEnclosedCircle"/>
      <w:lvlText w:val="%1"/>
      <w:lvlJc w:val="left"/>
      <w:pPr>
        <w:tabs>
          <w:tab w:val="num" w:pos="857"/>
        </w:tabs>
        <w:ind w:left="8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1" w15:restartNumberingAfterBreak="0">
    <w:nsid w:val="5C0C7312"/>
    <w:multiLevelType w:val="hybridMultilevel"/>
    <w:tmpl w:val="0B6EF756"/>
    <w:lvl w:ilvl="0" w:tplc="EF368A74">
      <w:start w:val="2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 w16cid:durableId="588193582">
    <w:abstractNumId w:val="1"/>
  </w:num>
  <w:num w:numId="2" w16cid:durableId="118109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8B9"/>
    <w:rsid w:val="00013561"/>
    <w:rsid w:val="00016254"/>
    <w:rsid w:val="000324C6"/>
    <w:rsid w:val="00081E34"/>
    <w:rsid w:val="00093881"/>
    <w:rsid w:val="00155261"/>
    <w:rsid w:val="001814A3"/>
    <w:rsid w:val="001A019F"/>
    <w:rsid w:val="001D77B9"/>
    <w:rsid w:val="0023119D"/>
    <w:rsid w:val="00231D18"/>
    <w:rsid w:val="00236DDA"/>
    <w:rsid w:val="002C22BB"/>
    <w:rsid w:val="002C369E"/>
    <w:rsid w:val="002E1784"/>
    <w:rsid w:val="002E1BB1"/>
    <w:rsid w:val="003411BD"/>
    <w:rsid w:val="003E0C9A"/>
    <w:rsid w:val="00416C37"/>
    <w:rsid w:val="00472CBE"/>
    <w:rsid w:val="00487C60"/>
    <w:rsid w:val="004D7802"/>
    <w:rsid w:val="00531225"/>
    <w:rsid w:val="00570848"/>
    <w:rsid w:val="00573E01"/>
    <w:rsid w:val="00583E5E"/>
    <w:rsid w:val="005949F4"/>
    <w:rsid w:val="005A4DD4"/>
    <w:rsid w:val="005C2ACD"/>
    <w:rsid w:val="005D1D64"/>
    <w:rsid w:val="005E53B0"/>
    <w:rsid w:val="00657997"/>
    <w:rsid w:val="006749EC"/>
    <w:rsid w:val="00687FFB"/>
    <w:rsid w:val="006A006F"/>
    <w:rsid w:val="006C1BC9"/>
    <w:rsid w:val="006C511C"/>
    <w:rsid w:val="006E1128"/>
    <w:rsid w:val="00761182"/>
    <w:rsid w:val="0076505C"/>
    <w:rsid w:val="00765997"/>
    <w:rsid w:val="007729FC"/>
    <w:rsid w:val="007A62B5"/>
    <w:rsid w:val="007C4909"/>
    <w:rsid w:val="007D1B19"/>
    <w:rsid w:val="007F79F8"/>
    <w:rsid w:val="00804D0B"/>
    <w:rsid w:val="008067D9"/>
    <w:rsid w:val="00813BB8"/>
    <w:rsid w:val="00815C2E"/>
    <w:rsid w:val="0089163B"/>
    <w:rsid w:val="00897FFA"/>
    <w:rsid w:val="008A0766"/>
    <w:rsid w:val="008C7FA3"/>
    <w:rsid w:val="008D0048"/>
    <w:rsid w:val="00902B75"/>
    <w:rsid w:val="00936CB0"/>
    <w:rsid w:val="009443A2"/>
    <w:rsid w:val="00975DB2"/>
    <w:rsid w:val="00995A83"/>
    <w:rsid w:val="009B685E"/>
    <w:rsid w:val="009C5B88"/>
    <w:rsid w:val="009F14F2"/>
    <w:rsid w:val="00A02EE0"/>
    <w:rsid w:val="00A5228A"/>
    <w:rsid w:val="00A8189C"/>
    <w:rsid w:val="00AA12FF"/>
    <w:rsid w:val="00AA5503"/>
    <w:rsid w:val="00AB029A"/>
    <w:rsid w:val="00AE4BE7"/>
    <w:rsid w:val="00AF3D15"/>
    <w:rsid w:val="00B16B55"/>
    <w:rsid w:val="00B745FC"/>
    <w:rsid w:val="00BB32D3"/>
    <w:rsid w:val="00BB676D"/>
    <w:rsid w:val="00BD668A"/>
    <w:rsid w:val="00BE0411"/>
    <w:rsid w:val="00BF37A1"/>
    <w:rsid w:val="00BF55DF"/>
    <w:rsid w:val="00C064DA"/>
    <w:rsid w:val="00C12DC1"/>
    <w:rsid w:val="00C20E19"/>
    <w:rsid w:val="00C4647E"/>
    <w:rsid w:val="00C508B9"/>
    <w:rsid w:val="00C56717"/>
    <w:rsid w:val="00CA614E"/>
    <w:rsid w:val="00CC334F"/>
    <w:rsid w:val="00CC6FB2"/>
    <w:rsid w:val="00CE464F"/>
    <w:rsid w:val="00CF0776"/>
    <w:rsid w:val="00D029D5"/>
    <w:rsid w:val="00D07A89"/>
    <w:rsid w:val="00D23F6A"/>
    <w:rsid w:val="00D73640"/>
    <w:rsid w:val="00D8358D"/>
    <w:rsid w:val="00DA45A6"/>
    <w:rsid w:val="00DA5152"/>
    <w:rsid w:val="00DB4A5F"/>
    <w:rsid w:val="00DB53A4"/>
    <w:rsid w:val="00E66856"/>
    <w:rsid w:val="00EA0C99"/>
    <w:rsid w:val="00EB56D8"/>
    <w:rsid w:val="00EB5F3D"/>
    <w:rsid w:val="00EE7FA2"/>
    <w:rsid w:val="00EF38EA"/>
    <w:rsid w:val="00EF70DC"/>
    <w:rsid w:val="00F123D1"/>
    <w:rsid w:val="00F160AE"/>
    <w:rsid w:val="00F17712"/>
    <w:rsid w:val="00F557FB"/>
    <w:rsid w:val="00FA20F0"/>
    <w:rsid w:val="00FE477A"/>
    <w:rsid w:val="00F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4BA1A"/>
  <w15:docId w15:val="{40D20940-2EA9-4C08-B243-B39D2E14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08B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Balloon Text"/>
    <w:basedOn w:val="a"/>
    <w:semiHidden/>
    <w:rsid w:val="00F160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C56717"/>
    <w:pPr>
      <w:jc w:val="center"/>
    </w:pPr>
    <w:rPr>
      <w:szCs w:val="20"/>
    </w:rPr>
  </w:style>
  <w:style w:type="table" w:styleId="a5">
    <w:name w:val="Table Grid"/>
    <w:basedOn w:val="a1"/>
    <w:rsid w:val="00FE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C6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C6FB2"/>
    <w:rPr>
      <w:kern w:val="2"/>
      <w:sz w:val="21"/>
      <w:szCs w:val="24"/>
    </w:rPr>
  </w:style>
  <w:style w:type="paragraph" w:styleId="a8">
    <w:name w:val="footer"/>
    <w:basedOn w:val="a"/>
    <w:link w:val="a9"/>
    <w:rsid w:val="00CC6F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C6F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121</TotalTime>
  <Pages>1</Pages>
  <Words>211</Words>
  <Characters>117</Characters>
  <DocSecurity>0</DocSecurity>
  <Lines>1</Lines>
  <Paragraphs>1</Paragraphs>
  <ScaleCrop>false</ScaleCrop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2021-03-15T06:32:00Z</cp:lastPrinted>
  <dcterms:created xsi:type="dcterms:W3CDTF">2019-05-14T04:35:00Z</dcterms:created>
  <dcterms:modified xsi:type="dcterms:W3CDTF">2026-03-25T01:09:00Z</dcterms:modified>
</cp:coreProperties>
</file>