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E41" w:rsidRPr="00340E87" w:rsidRDefault="00F978F4" w:rsidP="00F9721B">
      <w:pPr>
        <w:pStyle w:val="ab"/>
        <w:rPr>
          <w:sz w:val="20"/>
        </w:rPr>
      </w:pPr>
      <w:r w:rsidRPr="008F3E54">
        <w:rPr>
          <w:rFonts w:hint="eastAsia"/>
          <w:sz w:val="20"/>
        </w:rPr>
        <w:t>様式第</w:t>
      </w:r>
      <w:r w:rsidR="00AE2FE2" w:rsidRPr="008F3E54">
        <w:rPr>
          <w:rFonts w:hint="eastAsia"/>
          <w:sz w:val="20"/>
        </w:rPr>
        <w:t>１７</w:t>
      </w:r>
      <w:r w:rsidRPr="008F3E54">
        <w:rPr>
          <w:rFonts w:hint="eastAsia"/>
          <w:sz w:val="20"/>
        </w:rPr>
        <w:t>号</w:t>
      </w:r>
      <w:r w:rsidR="00340E87" w:rsidRPr="008F3E54">
        <w:rPr>
          <w:rFonts w:hint="eastAsia"/>
          <w:sz w:val="20"/>
        </w:rPr>
        <w:t xml:space="preserve">　</w:t>
      </w:r>
      <w:r w:rsidR="0049768F" w:rsidRPr="008F3E54">
        <w:rPr>
          <w:rFonts w:hint="eastAsia"/>
          <w:sz w:val="20"/>
        </w:rPr>
        <w:t>岩石災害</w:t>
      </w:r>
      <w:r w:rsidR="00D96E41" w:rsidRPr="008F3E54">
        <w:rPr>
          <w:rFonts w:hint="eastAsia"/>
          <w:sz w:val="20"/>
        </w:rPr>
        <w:t>報告書</w:t>
      </w:r>
      <w:r w:rsidR="00426504" w:rsidRPr="008F3E54">
        <w:rPr>
          <w:rFonts w:ascii="ＭＳ 明朝" w:hint="eastAsia"/>
          <w:sz w:val="20"/>
        </w:rPr>
        <w:t>（</w:t>
      </w:r>
      <w:r w:rsidR="00C93EDF" w:rsidRPr="008F3E54">
        <w:rPr>
          <w:rFonts w:ascii="ＭＳ 明朝" w:hint="eastAsia"/>
          <w:sz w:val="20"/>
        </w:rPr>
        <w:t>広島市採石法</w:t>
      </w:r>
      <w:r w:rsidR="00426504" w:rsidRPr="008F3E54">
        <w:rPr>
          <w:rFonts w:ascii="ＭＳ 明朝" w:hint="eastAsia"/>
          <w:sz w:val="20"/>
        </w:rPr>
        <w:t>施行細則第１０条</w:t>
      </w:r>
      <w:r w:rsidR="00C93EDF" w:rsidRPr="008F3E54">
        <w:rPr>
          <w:rFonts w:ascii="ＭＳ 明朝" w:hint="eastAsia"/>
          <w:sz w:val="20"/>
        </w:rPr>
        <w:t>関係</w:t>
      </w:r>
      <w:r w:rsidR="00426504" w:rsidRPr="008F3E54">
        <w:rPr>
          <w:rFonts w:ascii="ＭＳ 明朝" w:hint="eastAsia"/>
          <w:sz w:val="20"/>
        </w:rPr>
        <w:t>）</w:t>
      </w:r>
    </w:p>
    <w:p w:rsidR="00D96E41" w:rsidRPr="00340E87" w:rsidRDefault="00D96E41" w:rsidP="00D96E41">
      <w:pPr>
        <w:rPr>
          <w:w w:val="90"/>
        </w:rPr>
      </w:pPr>
    </w:p>
    <w:p w:rsidR="00D96E41" w:rsidRPr="00340E87" w:rsidRDefault="00D96E41" w:rsidP="00D96E41">
      <w:pPr>
        <w:rPr>
          <w:w w:val="80"/>
        </w:rPr>
      </w:pPr>
    </w:p>
    <w:p w:rsidR="00D96E41" w:rsidRPr="005545DD" w:rsidRDefault="00D96E41" w:rsidP="005545DD">
      <w:pPr>
        <w:ind w:firstLineChars="900" w:firstLine="2160"/>
        <w:rPr>
          <w:sz w:val="24"/>
          <w:szCs w:val="24"/>
        </w:rPr>
      </w:pPr>
      <w:r w:rsidRPr="005545DD">
        <w:rPr>
          <w:rFonts w:hint="eastAsia"/>
          <w:sz w:val="24"/>
          <w:szCs w:val="24"/>
        </w:rPr>
        <w:t>岩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石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災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害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報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告</w:t>
      </w:r>
      <w:r w:rsidR="005545DD">
        <w:rPr>
          <w:rFonts w:hint="eastAsia"/>
          <w:sz w:val="24"/>
          <w:szCs w:val="24"/>
        </w:rPr>
        <w:t xml:space="preserve">　　</w:t>
      </w:r>
      <w:r w:rsidRPr="005545DD">
        <w:rPr>
          <w:rFonts w:hint="eastAsia"/>
          <w:sz w:val="24"/>
          <w:szCs w:val="24"/>
        </w:rPr>
        <w:t>書</w:t>
      </w:r>
    </w:p>
    <w:p w:rsidR="00D96E41" w:rsidRPr="00340E87" w:rsidRDefault="00D96E41" w:rsidP="005545DD"/>
    <w:p w:rsidR="00D96E41" w:rsidRPr="00340E87" w:rsidRDefault="00AE2FE2" w:rsidP="00D96E41">
      <w:pPr>
        <w:ind w:right="524"/>
        <w:jc w:val="right"/>
      </w:pPr>
      <w:r w:rsidRPr="008F3E54">
        <w:rPr>
          <w:rFonts w:hint="eastAsia"/>
        </w:rPr>
        <w:t>○○</w:t>
      </w:r>
      <w:r w:rsidR="00D96E41" w:rsidRPr="00340E87">
        <w:rPr>
          <w:rFonts w:hint="eastAsia"/>
        </w:rPr>
        <w:t xml:space="preserve">　　年　　月　　日</w:t>
      </w:r>
    </w:p>
    <w:p w:rsidR="00D96E41" w:rsidRPr="00340E87" w:rsidRDefault="00D96E41" w:rsidP="00D96E41">
      <w:pPr>
        <w:ind w:right="524"/>
        <w:jc w:val="right"/>
      </w:pPr>
    </w:p>
    <w:p w:rsidR="00F978F4" w:rsidRPr="00340E87" w:rsidRDefault="00F978F4" w:rsidP="00F978F4">
      <w:pPr>
        <w:ind w:firstLineChars="100" w:firstLine="220"/>
        <w:rPr>
          <w:rFonts w:ascii="ＭＳ 明朝"/>
          <w:snapToGrid w:val="0"/>
          <w:sz w:val="22"/>
        </w:rPr>
      </w:pPr>
      <w:r w:rsidRPr="00340E87">
        <w:rPr>
          <w:rFonts w:ascii="ＭＳ 明朝" w:hint="eastAsia"/>
          <w:snapToGrid w:val="0"/>
          <w:sz w:val="22"/>
        </w:rPr>
        <w:t xml:space="preserve">（報告先）広島市長　</w:t>
      </w:r>
    </w:p>
    <w:p w:rsidR="00D96E41" w:rsidRPr="00340E87" w:rsidRDefault="00D96E41" w:rsidP="005545DD"/>
    <w:p w:rsidR="00D96E41" w:rsidRPr="00340E87" w:rsidRDefault="00D96E41" w:rsidP="00D96E41">
      <w:pPr>
        <w:ind w:left="3150"/>
      </w:pPr>
      <w:r w:rsidRPr="00340E87">
        <w:rPr>
          <w:rFonts w:hint="eastAsia"/>
        </w:rPr>
        <w:t xml:space="preserve">　　　　　住　　　所</w:t>
      </w:r>
    </w:p>
    <w:p w:rsidR="00611E1B" w:rsidRDefault="00D96E41" w:rsidP="00D96E41">
      <w:pPr>
        <w:tabs>
          <w:tab w:val="left" w:pos="7980"/>
        </w:tabs>
        <w:ind w:left="3150"/>
      </w:pPr>
      <w:r w:rsidRPr="00340E87">
        <w:rPr>
          <w:rFonts w:hint="eastAsia"/>
        </w:rPr>
        <w:t xml:space="preserve">　　　　</w:t>
      </w:r>
    </w:p>
    <w:p w:rsidR="00D96E41" w:rsidRPr="00340E87" w:rsidRDefault="00D96E41" w:rsidP="00611E1B">
      <w:pPr>
        <w:tabs>
          <w:tab w:val="left" w:pos="7980"/>
        </w:tabs>
        <w:ind w:left="3150" w:firstLineChars="400" w:firstLine="840"/>
      </w:pPr>
      <w:r w:rsidRPr="00340E87">
        <w:rPr>
          <w:rFonts w:hint="eastAsia"/>
        </w:rPr>
        <w:t xml:space="preserve">　氏　　　名</w:t>
      </w:r>
    </w:p>
    <w:p w:rsidR="00611E1B" w:rsidRPr="00611E1B" w:rsidRDefault="00415504" w:rsidP="00D96E41">
      <w:pPr>
        <w:rPr>
          <w:sz w:val="18"/>
          <w:szCs w:val="18"/>
        </w:rPr>
      </w:pPr>
      <w:r w:rsidRPr="00340E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34925</wp:posOffset>
                </wp:positionV>
                <wp:extent cx="2047875" cy="400685"/>
                <wp:effectExtent l="0" t="0" r="0" b="0"/>
                <wp:wrapNone/>
                <wp:docPr id="1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006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DE7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5" o:spid="_x0000_s1026" type="#_x0000_t185" style="position:absolute;left:0;text-align:left;margin-left:239.2pt;margin-top:2.75pt;width:161.2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" o:allowincell="f"/>
            </w:pict>
          </mc:Fallback>
        </mc:AlternateContent>
      </w:r>
      <w:r w:rsidR="00D96E41" w:rsidRPr="00340E87">
        <w:rPr>
          <w:rFonts w:hint="eastAsia"/>
        </w:rPr>
        <w:t xml:space="preserve">　　　　　　　　　　　　　　　　　　　　　</w:t>
      </w:r>
      <w:r w:rsidR="00611E1B">
        <w:rPr>
          <w:rFonts w:hint="eastAsia"/>
        </w:rPr>
        <w:t xml:space="preserve">　　　</w:t>
      </w:r>
      <w:r w:rsidR="00D96E41" w:rsidRPr="00611E1B">
        <w:rPr>
          <w:rFonts w:hint="eastAsia"/>
          <w:sz w:val="18"/>
          <w:szCs w:val="18"/>
        </w:rPr>
        <w:t>法人にあ</w:t>
      </w:r>
      <w:r w:rsidR="00426504" w:rsidRPr="00611E1B">
        <w:rPr>
          <w:rFonts w:hint="eastAsia"/>
          <w:sz w:val="18"/>
          <w:szCs w:val="18"/>
        </w:rPr>
        <w:t>っ</w:t>
      </w:r>
      <w:r w:rsidR="00D96E41" w:rsidRPr="00611E1B">
        <w:rPr>
          <w:rFonts w:hint="eastAsia"/>
          <w:sz w:val="18"/>
          <w:szCs w:val="18"/>
        </w:rPr>
        <w:t>ては</w:t>
      </w:r>
      <w:r w:rsidR="000D2958">
        <w:rPr>
          <w:rFonts w:hint="eastAsia"/>
          <w:sz w:val="18"/>
          <w:szCs w:val="18"/>
        </w:rPr>
        <w:t>、</w:t>
      </w:r>
      <w:r w:rsidR="00D96E41" w:rsidRPr="00611E1B">
        <w:rPr>
          <w:rFonts w:hint="eastAsia"/>
          <w:sz w:val="18"/>
          <w:szCs w:val="18"/>
        </w:rPr>
        <w:t>主たる事務所の</w:t>
      </w:r>
    </w:p>
    <w:p w:rsidR="00D96E41" w:rsidRPr="00611E1B" w:rsidRDefault="00D96E41" w:rsidP="00611E1B">
      <w:pPr>
        <w:ind w:firstLineChars="2800" w:firstLine="5041"/>
        <w:rPr>
          <w:sz w:val="18"/>
          <w:szCs w:val="18"/>
        </w:rPr>
      </w:pPr>
      <w:r w:rsidRPr="00611E1B">
        <w:rPr>
          <w:rFonts w:hint="eastAsia"/>
          <w:sz w:val="18"/>
          <w:szCs w:val="18"/>
        </w:rPr>
        <w:t>所在地</w:t>
      </w:r>
      <w:r w:rsidR="000D2958">
        <w:rPr>
          <w:rFonts w:hint="eastAsia"/>
          <w:sz w:val="18"/>
          <w:szCs w:val="18"/>
        </w:rPr>
        <w:t>、</w:t>
      </w:r>
      <w:r w:rsidRPr="00611E1B">
        <w:rPr>
          <w:rFonts w:hint="eastAsia"/>
          <w:sz w:val="18"/>
          <w:szCs w:val="18"/>
        </w:rPr>
        <w:t>名称及び代表者の氏名</w:t>
      </w:r>
    </w:p>
    <w:p w:rsidR="00D96E41" w:rsidRPr="00340E87" w:rsidRDefault="00D96E41" w:rsidP="005545DD">
      <w:r w:rsidRPr="00340E87">
        <w:rPr>
          <w:rFonts w:hint="eastAsia"/>
        </w:rPr>
        <w:t xml:space="preserve">　　　　　　　　　　　　　　　　　　</w:t>
      </w:r>
    </w:p>
    <w:p w:rsidR="00D96E41" w:rsidRPr="00340E87" w:rsidRDefault="00D96E41" w:rsidP="00D96E41">
      <w:pPr>
        <w:tabs>
          <w:tab w:val="left" w:pos="7980"/>
        </w:tabs>
        <w:ind w:left="3885"/>
      </w:pP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１　発生日時　　</w:t>
      </w:r>
      <w:r w:rsidR="00AE2FE2" w:rsidRPr="008F3E54">
        <w:rPr>
          <w:rFonts w:hint="eastAsia"/>
        </w:rPr>
        <w:t>○○</w:t>
      </w:r>
      <w:r w:rsidRPr="00340E87">
        <w:rPr>
          <w:rFonts w:hint="eastAsia"/>
        </w:rPr>
        <w:t xml:space="preserve">　　年　　月　　日（　　曜日）</w:t>
      </w: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　　　　時　　分頃</w:t>
      </w:r>
    </w:p>
    <w:p w:rsidR="00D96E41" w:rsidRPr="00340E87" w:rsidRDefault="00D96E41" w:rsidP="00D96E41">
      <w:pPr>
        <w:tabs>
          <w:tab w:val="left" w:pos="7980"/>
        </w:tabs>
        <w:ind w:firstLine="210"/>
      </w:pP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>２　発生場所　　事業所名</w:t>
      </w: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所在地</w:t>
      </w: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災害発生箇所</w:t>
      </w: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　（図面</w:t>
      </w:r>
      <w:r w:rsidR="000D2958">
        <w:rPr>
          <w:rFonts w:hint="eastAsia"/>
        </w:rPr>
        <w:t>、</w:t>
      </w:r>
      <w:r w:rsidRPr="00340E87">
        <w:rPr>
          <w:rFonts w:hint="eastAsia"/>
        </w:rPr>
        <w:t>写真を添付すること。）</w:t>
      </w:r>
    </w:p>
    <w:p w:rsidR="00D96E41" w:rsidRPr="00340E87" w:rsidRDefault="00D96E41" w:rsidP="00D96E41">
      <w:pPr>
        <w:tabs>
          <w:tab w:val="left" w:pos="7980"/>
        </w:tabs>
        <w:ind w:firstLine="210"/>
      </w:pP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>３　被害の状況　人的</w:t>
      </w:r>
      <w:bookmarkStart w:id="0" w:name="_GoBack"/>
      <w:bookmarkEnd w:id="0"/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物的</w:t>
      </w: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 xml:space="preserve">　　　　　　　　第三者</w:t>
      </w:r>
    </w:p>
    <w:p w:rsidR="00D96E41" w:rsidRPr="00340E87" w:rsidRDefault="00D96E41" w:rsidP="00D96E41">
      <w:pPr>
        <w:tabs>
          <w:tab w:val="left" w:pos="7980"/>
        </w:tabs>
        <w:ind w:firstLine="210"/>
      </w:pPr>
    </w:p>
    <w:p w:rsidR="00D96E41" w:rsidRPr="00340E87" w:rsidRDefault="00D96E41" w:rsidP="00D96E41">
      <w:pPr>
        <w:tabs>
          <w:tab w:val="left" w:pos="7980"/>
        </w:tabs>
        <w:ind w:firstLine="210"/>
      </w:pPr>
      <w:r w:rsidRPr="00340E87">
        <w:rPr>
          <w:rFonts w:hint="eastAsia"/>
        </w:rPr>
        <w:t>４　災害の概要</w:t>
      </w:r>
    </w:p>
    <w:p w:rsidR="00D96E41" w:rsidRPr="00340E87" w:rsidRDefault="00D96E41" w:rsidP="00D96E41">
      <w:pPr>
        <w:tabs>
          <w:tab w:val="left" w:pos="7980"/>
        </w:tabs>
        <w:ind w:firstLine="210"/>
      </w:pPr>
    </w:p>
    <w:p w:rsidR="00B77893" w:rsidRPr="00340E87" w:rsidRDefault="0083255F" w:rsidP="0083255F">
      <w:r w:rsidRPr="00340E87">
        <w:rPr>
          <w:rFonts w:hint="eastAsia"/>
        </w:rPr>
        <w:t xml:space="preserve">　５　原因</w:t>
      </w:r>
    </w:p>
    <w:sectPr w:rsidR="00B77893" w:rsidRPr="00340E87" w:rsidSect="008C7E99">
      <w:headerReference w:type="even" r:id="rId6"/>
      <w:pgSz w:w="11907" w:h="16840" w:code="9"/>
      <w:pgMar w:top="1134" w:right="1134" w:bottom="397" w:left="1134" w:header="851" w:footer="992" w:gutter="397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B0" w:rsidRDefault="00362EB0">
      <w:r>
        <w:separator/>
      </w:r>
    </w:p>
  </w:endnote>
  <w:endnote w:type="continuationSeparator" w:id="0">
    <w:p w:rsidR="00362EB0" w:rsidRDefault="0036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B0" w:rsidRDefault="00362EB0">
      <w:r>
        <w:separator/>
      </w:r>
    </w:p>
  </w:footnote>
  <w:footnote w:type="continuationSeparator" w:id="0">
    <w:p w:rsidR="00362EB0" w:rsidRDefault="0036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F" w:rsidRDefault="006D144F"/>
  <w:p w:rsidR="006D144F" w:rsidRDefault="006D1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5CF6"/>
    <w:rsid w:val="00042ACB"/>
    <w:rsid w:val="00085E99"/>
    <w:rsid w:val="000D2958"/>
    <w:rsid w:val="00102BEA"/>
    <w:rsid w:val="00117F0D"/>
    <w:rsid w:val="0014001C"/>
    <w:rsid w:val="001A126D"/>
    <w:rsid w:val="001A2F3B"/>
    <w:rsid w:val="001D195B"/>
    <w:rsid w:val="001D1E10"/>
    <w:rsid w:val="001F3F08"/>
    <w:rsid w:val="00201402"/>
    <w:rsid w:val="00240834"/>
    <w:rsid w:val="0028408F"/>
    <w:rsid w:val="002E4A81"/>
    <w:rsid w:val="002F4758"/>
    <w:rsid w:val="003101C7"/>
    <w:rsid w:val="00340E87"/>
    <w:rsid w:val="00362EB0"/>
    <w:rsid w:val="003826BB"/>
    <w:rsid w:val="003C5AC2"/>
    <w:rsid w:val="003E74F1"/>
    <w:rsid w:val="003F302B"/>
    <w:rsid w:val="004064A1"/>
    <w:rsid w:val="00415504"/>
    <w:rsid w:val="00426504"/>
    <w:rsid w:val="00445390"/>
    <w:rsid w:val="00496CC4"/>
    <w:rsid w:val="0049768F"/>
    <w:rsid w:val="004B292B"/>
    <w:rsid w:val="004B7491"/>
    <w:rsid w:val="005539DE"/>
    <w:rsid w:val="005545DD"/>
    <w:rsid w:val="005D0900"/>
    <w:rsid w:val="00611E1B"/>
    <w:rsid w:val="0061503A"/>
    <w:rsid w:val="006A5A7A"/>
    <w:rsid w:val="006B203A"/>
    <w:rsid w:val="006B6F86"/>
    <w:rsid w:val="006D144F"/>
    <w:rsid w:val="006D2CE1"/>
    <w:rsid w:val="006E465D"/>
    <w:rsid w:val="006F1EC4"/>
    <w:rsid w:val="006F3C8F"/>
    <w:rsid w:val="00713234"/>
    <w:rsid w:val="00726808"/>
    <w:rsid w:val="00731549"/>
    <w:rsid w:val="008234B0"/>
    <w:rsid w:val="0083255F"/>
    <w:rsid w:val="0083278E"/>
    <w:rsid w:val="008714CD"/>
    <w:rsid w:val="008C7E99"/>
    <w:rsid w:val="008D22E2"/>
    <w:rsid w:val="008F1CAE"/>
    <w:rsid w:val="008F3E54"/>
    <w:rsid w:val="00955FC1"/>
    <w:rsid w:val="009632A5"/>
    <w:rsid w:val="00964C3B"/>
    <w:rsid w:val="00987B19"/>
    <w:rsid w:val="00996A14"/>
    <w:rsid w:val="009A1A99"/>
    <w:rsid w:val="00A137EF"/>
    <w:rsid w:val="00A368C3"/>
    <w:rsid w:val="00AE2FE2"/>
    <w:rsid w:val="00AF1D30"/>
    <w:rsid w:val="00B56ECF"/>
    <w:rsid w:val="00B77893"/>
    <w:rsid w:val="00BA7B61"/>
    <w:rsid w:val="00BF175F"/>
    <w:rsid w:val="00BF419E"/>
    <w:rsid w:val="00C8282B"/>
    <w:rsid w:val="00C93EDF"/>
    <w:rsid w:val="00CD62E1"/>
    <w:rsid w:val="00CE1FB3"/>
    <w:rsid w:val="00D534A9"/>
    <w:rsid w:val="00D96E41"/>
    <w:rsid w:val="00E140F7"/>
    <w:rsid w:val="00E62CEF"/>
    <w:rsid w:val="00E87BD8"/>
    <w:rsid w:val="00ED3DDC"/>
    <w:rsid w:val="00F111AF"/>
    <w:rsid w:val="00F23806"/>
    <w:rsid w:val="00F9721B"/>
    <w:rsid w:val="00F978F4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7F1B24"/>
  <w15:chartTrackingRefBased/>
  <w15:docId w15:val="{6D47D2FC-0CCB-46E1-B1BA-7125692C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  <w:style w:type="paragraph" w:styleId="ab">
    <w:name w:val="No Spacing"/>
    <w:uiPriority w:val="1"/>
    <w:qFormat/>
    <w:rsid w:val="00F9721B"/>
    <w:pPr>
      <w:widowControl w:val="0"/>
      <w:jc w:val="both"/>
    </w:pPr>
    <w:rPr>
      <w:kern w:val="2"/>
      <w:sz w:val="21"/>
    </w:rPr>
  </w:style>
  <w:style w:type="character" w:customStyle="1" w:styleId="a9">
    <w:name w:val="フッター (文字)"/>
    <w:link w:val="a8"/>
    <w:uiPriority w:val="99"/>
    <w:rsid w:val="008234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岩石災害報告書</vt:lpstr>
      <vt:lpstr>岩石採取計画の認可申請について</vt:lpstr>
    </vt:vector>
  </TitlesOfParts>
  <Company>広島県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岩石災害報告書</dc:title>
  <dc:subject/>
  <dc:creator>広島県</dc:creator>
  <cp:keywords/>
  <cp:lastModifiedBy>筒井 大輔</cp:lastModifiedBy>
  <cp:revision>3</cp:revision>
  <cp:lastPrinted>2021-02-25T08:39:00Z</cp:lastPrinted>
  <dcterms:created xsi:type="dcterms:W3CDTF">2021-03-12T06:17:00Z</dcterms:created>
  <dcterms:modified xsi:type="dcterms:W3CDTF">2021-03-12T06:37:00Z</dcterms:modified>
</cp:coreProperties>
</file>