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F06712">
        <w:rPr>
          <w:rFonts w:hint="eastAsia"/>
          <w:sz w:val="20"/>
        </w:rPr>
        <w:t>１７</w:t>
      </w:r>
      <w:r>
        <w:rPr>
          <w:rFonts w:hint="eastAsia"/>
          <w:sz w:val="20"/>
        </w:rPr>
        <w:t>）</w:t>
      </w:r>
    </w:p>
    <w:p w:rsidR="00BF6D69" w:rsidRPr="00674B42" w:rsidRDefault="005B7610" w:rsidP="003D237E">
      <w:pPr>
        <w:spacing w:line="400" w:lineRule="exact"/>
        <w:jc w:val="center"/>
        <w:rPr>
          <w:kern w:val="0"/>
          <w:sz w:val="36"/>
        </w:rPr>
      </w:pPr>
      <w:r w:rsidRPr="00674B42">
        <w:rPr>
          <w:rFonts w:hint="eastAsia"/>
          <w:kern w:val="0"/>
          <w:sz w:val="36"/>
        </w:rPr>
        <w:t>指定</w:t>
      </w:r>
      <w:r w:rsidR="007D184D" w:rsidRPr="00674B42">
        <w:rPr>
          <w:rFonts w:hint="eastAsia"/>
          <w:kern w:val="0"/>
          <w:sz w:val="36"/>
        </w:rPr>
        <w:t>管理</w:t>
      </w:r>
      <w:r w:rsidR="005E006F" w:rsidRPr="00674B42">
        <w:rPr>
          <w:rFonts w:hint="eastAsia"/>
          <w:kern w:val="0"/>
          <w:sz w:val="36"/>
        </w:rPr>
        <w:t>実績</w:t>
      </w:r>
      <w:r w:rsidR="00BF6D69" w:rsidRPr="00674B42">
        <w:rPr>
          <w:rFonts w:hint="eastAsia"/>
          <w:kern w:val="0"/>
          <w:sz w:val="36"/>
        </w:rPr>
        <w:t>調書</w:t>
      </w:r>
      <w:r w:rsidR="00F32A3C" w:rsidRPr="00674B42">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7D184D"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A11AC5" w:rsidRDefault="00AA6B2E" w:rsidP="00827DA0">
      <w:pPr>
        <w:ind w:right="-2" w:firstLineChars="100" w:firstLine="193"/>
        <w:rPr>
          <w:rFonts w:ascii="ＭＳ 明朝" w:hAnsi="ＭＳ 明朝"/>
          <w:bCs/>
          <w:color w:val="FF0000"/>
          <w:u w:val="single"/>
          <w:shd w:val="pct15" w:color="auto" w:fill="FFFFFF"/>
        </w:rPr>
      </w:pPr>
      <w:r>
        <w:rPr>
          <w:rFonts w:ascii="ＭＳ 明朝" w:hAnsi="ＭＳ 明朝" w:hint="eastAsia"/>
          <w:bCs/>
        </w:rPr>
        <w:t xml:space="preserve">※　</w:t>
      </w:r>
      <w:r w:rsidR="006B2D3D">
        <w:rPr>
          <w:rFonts w:ascii="ＭＳ 明朝" w:hAnsi="ＭＳ 明朝" w:hint="eastAsia"/>
          <w:bCs/>
        </w:rPr>
        <w:t>現指定管理者は</w:t>
      </w:r>
      <w:r w:rsidR="00381F74">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87775" w:rsidRPr="00587775">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Default="00F06712"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06712">
        <w:rPr>
          <w:rFonts w:asciiTheme="minorEastAsia" w:eastAsiaTheme="minorEastAsia" w:hAnsiTheme="minorEastAsia" w:hint="eastAsia"/>
          <w:color w:val="FF0000"/>
          <w:sz w:val="20"/>
          <w:szCs w:val="20"/>
        </w:rPr>
        <w:t>○○市□□センター</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F06712" w:rsidRDefault="00371D6B" w:rsidP="00480EE4">
      <w:pPr>
        <w:ind w:right="800" w:firstLineChars="200" w:firstLine="365"/>
        <w:rPr>
          <w:rFonts w:asciiTheme="minorEastAsia" w:eastAsiaTheme="minorEastAsia" w:hAnsiTheme="minorEastAsia"/>
          <w:color w:val="FF00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6704"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Pr>
          <w:rFonts w:asciiTheme="minorEastAsia" w:eastAsiaTheme="minorEastAsia" w:hAnsiTheme="minorEastAsia" w:hint="eastAsia"/>
          <w:sz w:val="20"/>
          <w:szCs w:val="20"/>
        </w:rPr>
        <w:t xml:space="preserve">　　</w:t>
      </w:r>
      <w:r w:rsidR="00F06712" w:rsidRPr="00F06712">
        <w:rPr>
          <w:rFonts w:asciiTheme="minorEastAsia" w:eastAsiaTheme="minorEastAsia" w:hAnsiTheme="minorEastAsia" w:hint="eastAsia"/>
          <w:color w:val="FF0000"/>
          <w:sz w:val="20"/>
          <w:szCs w:val="20"/>
        </w:rPr>
        <w:t>○○県○○市△△区○番○号</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F06712" w:rsidRDefault="00480EE4" w:rsidP="00F06712">
      <w:pPr>
        <w:ind w:leftChars="200" w:left="750" w:right="140" w:hangingChars="200" w:hanging="365"/>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w:t>
      </w:r>
      <w:r w:rsidR="00F06712">
        <w:rPr>
          <w:rFonts w:asciiTheme="minorEastAsia" w:eastAsiaTheme="minorEastAsia" w:hAnsiTheme="minorEastAsia" w:hint="eastAsia"/>
          <w:sz w:val="20"/>
          <w:szCs w:val="20"/>
        </w:rPr>
        <w:t xml:space="preserve">　</w:t>
      </w:r>
      <w:r w:rsidR="00410C16"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5680" behindDoc="0" locked="0" layoutInCell="1" allowOverlap="1" wp14:anchorId="36D3932B" wp14:editId="6DC1B515">
                <wp:simplePos x="0" y="0"/>
                <wp:positionH relativeFrom="column">
                  <wp:posOffset>4080510</wp:posOffset>
                </wp:positionH>
                <wp:positionV relativeFrom="paragraph">
                  <wp:posOffset>9525</wp:posOffset>
                </wp:positionV>
                <wp:extent cx="2181225" cy="466725"/>
                <wp:effectExtent l="0" t="0" r="28575" b="2190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75pt;width:171.75pt;height:36.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d5gIAACgGAAAOAAAAZHJzL2Uyb0RvYy54bWysVN1O2zAUvp+0d7B8D2lCabuKFHVFTJMQ&#10;IGDi2nXsNsOxPdttUi6pNO0h9grTrvc8fZEdO2laNm6YdpPYPt/5+87PyWlVCLRkxuZKpjg+7GDE&#10;JFVZLmcp/nR3fjDAyDoiMyKUZCleMYtPR2/fnJR6yBI1VyJjBoERaYelTvHcOT2MIkvnrCD2UGkm&#10;QciVKYiDq5lFmSElWC9ElHQ6vahUJtNGUWYtvJ7VQjwK9jln1F1xbplDIsUQmwtfE75T/41GJ2Q4&#10;M0TPc9qEQf4hioLkEpy2ps6II2hh8r9MFTk1yiruDqkqIsV5TlnIAbKJO39kczsnmoVcgByrW5rs&#10;/zNLL5fXBuVZirsYSVJAiTbrr5unH5unX5v1N7RZf9+s15unn3BHXU9Xqe0QtG416Lnqvaqg7Nt3&#10;C4+ehYqbwv8hPwRyIH7Vks0qhyg8JvEgTpJjjCjIur1eH85gPtppa2PdB6YK5A8pLlk2YzdQ0QkR&#10;Qi1c4JssL6wLxGdN+CT7HGPECwF1XBKBDuKjQbffFHoPlOyDBv34KGncNyYhkG0A3r5VIs/OcyHC&#10;xbcnmwiDwEOKhQsMgMYzlJCoTHHv6LgTQn0m86Zb/akg9KHxvocCe0J6dyw0MiTq+fH81zyHk1sJ&#10;5jFC3jAOhQx0vxAjoZTJNs6A9igOGb1GscHvonqNcp0HaATPSrpWucilMjVLz6nNHrbU8hq/ZaDO&#10;21PgqmkVOrhtw6nKVtCdRtXjbjU9z4HvC2LdNTHQF9CQsLPcFXy4UFAk1Zwwmivz+NK7x8PYgRSj&#10;EvZFiu2XBTEMI/FRwkC+i7tdv2DCpXvcT+Bi9iXTfYlcFBMFnQOdCtGFo8c7sT1yo4p7WG1j7xVE&#10;RFLwnWK3PU5cvcVgNVI2HgcQrBRN3IW81dSb9iz7Prur7onRzRQ5mL9Ltd0sZBi6vZ67HdZrSjVe&#10;OMXztulqVhv+YR2FWW1Wp993+/eA2i340W8AAAD//wMAUEsDBBQABgAIAAAAIQCkEbN23AAAAAgB&#10;AAAPAAAAZHJzL2Rvd25yZXYueG1sTI/BTsMwEETvSPyDtUjcqN2Kpm2IU6FK3KHhwNGNlzglXqex&#10;24Z8PcsJjqs3mnlbbEffiQsOsQ2kYT5TIJDqYFtqNLxXLw9rEDEZsqYLhBq+McK2vL0pTG7Dld7w&#10;sk+N4BKKudHgUupzKWPt0Js4Cz0Ss88weJP4HBppB3Plct/JhVKZ9KYlXnCmx53D+mt/9hqMPX6c&#10;8OSradetxtdNNR2Vm7S+vxufn0AkHNNfGH71WR1KdjqEM9koOg3Z4yLjKIMlCOabdTYHcdCwWiqQ&#10;ZSH/P1D+AAAA//8DAFBLAQItABQABgAIAAAAIQC2gziS/gAAAOEBAAATAAAAAAAAAAAAAAAAAAAA&#10;AABbQ29udGVudF9UeXBlc10ueG1sUEsBAi0AFAAGAAgAAAAhADj9If/WAAAAlAEAAAsAAAAAAAAA&#10;AAAAAAAALwEAAF9yZWxzLy5yZWxzUEsBAi0AFAAGAAgAAAAhAFGOGZ3mAgAAKAYAAA4AAAAAAAAA&#10;AAAAAAAALgIAAGRycy9lMm9Eb2MueG1sUEsBAi0AFAAGAAgAAAAhAKQRs3bcAAAACAEAAA8AAAAA&#10;AAAAAAAAAAAAQA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480EE4" w:rsidRPr="005B7610" w:rsidRDefault="00F06712"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4656"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6748B4" w:rsidP="00480EE4">
      <w:pPr>
        <w:ind w:leftChars="300" w:left="578" w:right="-1"/>
        <w:rPr>
          <w:sz w:val="20"/>
          <w:szCs w:val="20"/>
        </w:rPr>
      </w:pPr>
      <w:r>
        <w:rPr>
          <w:noProof/>
          <w:sz w:val="20"/>
          <w:szCs w:val="20"/>
        </w:rPr>
        <mc:AlternateContent>
          <mc:Choice Requires="wps">
            <w:drawing>
              <wp:anchor distT="0" distB="0" distL="114300" distR="114300" simplePos="0" relativeHeight="251658752" behindDoc="0" locked="0" layoutInCell="1" allowOverlap="1" wp14:anchorId="6C503A49" wp14:editId="5CD8F4DC">
                <wp:simplePos x="0" y="0"/>
                <wp:positionH relativeFrom="column">
                  <wp:posOffset>2089785</wp:posOffset>
                </wp:positionH>
                <wp:positionV relativeFrom="paragraph">
                  <wp:posOffset>185420</wp:posOffset>
                </wp:positionV>
                <wp:extent cx="4055110" cy="327660"/>
                <wp:effectExtent l="0" t="0" r="21590" b="15240"/>
                <wp:wrapNone/>
                <wp:docPr id="2" name="四角形吹き出し 2"/>
                <wp:cNvGraphicFramePr/>
                <a:graphic xmlns:a="http://schemas.openxmlformats.org/drawingml/2006/main">
                  <a:graphicData uri="http://schemas.microsoft.com/office/word/2010/wordprocessingShape">
                    <wps:wsp>
                      <wps:cNvSpPr/>
                      <wps:spPr>
                        <a:xfrm>
                          <a:off x="0" y="0"/>
                          <a:ext cx="4055110" cy="327660"/>
                        </a:xfrm>
                        <a:prstGeom prst="wedgeRectCallout">
                          <a:avLst>
                            <a:gd name="adj1" fmla="val -49578"/>
                            <a:gd name="adj2" fmla="val 20340"/>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26CE5" w:rsidRPr="006748B4" w:rsidRDefault="00026CE5" w:rsidP="00026CE5">
                            <w:pPr>
                              <w:rPr>
                                <w:color w:val="000000" w:themeColor="text1"/>
                                <w:sz w:val="18"/>
                                <w14:textOutline w14:w="0" w14:cap="flat" w14:cmpd="sng" w14:algn="ctr">
                                  <w14:noFill/>
                                  <w14:prstDash w14:val="solid"/>
                                  <w14:round/>
                                </w14:textOutline>
                              </w:rPr>
                            </w:pPr>
                            <w:r w:rsidRPr="006748B4">
                              <w:rPr>
                                <w:rFonts w:hint="eastAsia"/>
                                <w:color w:val="000000" w:themeColor="text1"/>
                                <w:sz w:val="18"/>
                                <w14:textOutline w14:w="0" w14:cap="flat" w14:cmpd="sng" w14:algn="ctr">
                                  <w14:noFill/>
                                  <w14:prstDash w14:val="solid"/>
                                  <w14:round/>
                                </w14:textOutline>
                              </w:rPr>
                              <w:t>基準値を設定していない施設は「３　利用促進に関する取組について」の</w:t>
                            </w:r>
                            <w:r>
                              <w:rPr>
                                <w:rFonts w:hint="eastAsia"/>
                                <w:color w:val="000000" w:themeColor="text1"/>
                                <w:sz w:val="18"/>
                                <w14:textOutline w14:w="0" w14:cap="flat" w14:cmpd="sng" w14:algn="ctr">
                                  <w14:noFill/>
                                  <w14:prstDash w14:val="solid"/>
                                  <w14:round/>
                                </w14:textOutline>
                              </w:rPr>
                              <w:t>欄</w:t>
                            </w:r>
                            <w:r w:rsidRPr="006748B4">
                              <w:rPr>
                                <w:rFonts w:hint="eastAsia"/>
                                <w:color w:val="000000" w:themeColor="text1"/>
                                <w:sz w:val="18"/>
                                <w14:textOutline w14:w="0" w14:cap="flat" w14:cmpd="sng" w14:algn="ctr">
                                  <w14:noFill/>
                                  <w14:prstDash w14:val="solid"/>
                                  <w14:round/>
                                </w14:textOutline>
                              </w:rPr>
                              <w:t>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03A49" id="四角形吹き出し 2" o:spid="_x0000_s1029" type="#_x0000_t61" style="position:absolute;left:0;text-align:left;margin-left:164.55pt;margin-top:14.6pt;width:319.3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xqCQMAAEwGAAAOAAAAZHJzL2Uyb0RvYy54bWysVc1uEzEQviPxDpbv7f7kp23UTRWlKkKq&#10;2qot6tnx2tlFXnuxneyGGydOSIgLh9648Awg8TRVJB6DsXc3SaHigOjB9ezMfDPzzXhyfFIXAi2Z&#10;NrmSCY72Q4yYpCrN5TzBr27P9g4xMpbIlAglWYJXzOCT8fNnx1U5YrHKlEiZRgAizagqE5xZW46C&#10;wNCMFcTsq5JJUHKlC2JB1PMg1aQC9EIEcRgOg0rptNSKMmPg62mjxGOPzzmj9pJzwywSCYbcrD+1&#10;P2fuDMbHZDTXpMxy2qZB/iGLguQSgm6gToklaKHzP6CKnGplFLf7VBWB4jynzNcA1UThb9XcZKRk&#10;vhYgx5Qbmsz/g6UXyyuN8jTBMUaSFNCi9f39z6+f1j++rD9+e3j3Yf3++8O7zyh2VFWlGYHHTXml&#10;W8nA1dVdc124/1ARqj29qw29rLaIwsd+OBhEEXSBgq4XHwyHnv9g611qY18wVSB3SXDF0jm7hh5O&#10;iRBqYT3DZHlurKc6bRMm6esII14I6NySCLTXPxocHLat3TGCCrdGcdjrd+FbSEikS8DhGyXy9CwX&#10;wgtuINlUaAQREjybRw4fPB5ZCYmqBA97g9Cn+kjnR3qLYOsnEVwCp8RkTRizMk5oQwkJEV0LGtL9&#10;za4Ec/kJec049BFojpvYjxMmlDJpo0aVkZQ1AQYh/HWVdB6+Lg/okDkwsMFuATrLBqTDbghp7Z0r&#10;8w9w49yS8jfnjYePrKTdOBe5VPqpygRU1UZu7DuSGmocS7ae1X7Ge87SfZmpdAVzr1WzEExJz3Jg&#10;/pwYe0U0zBFMKWw1ewkHFwqaqtobRpnSb5/67uzhYYIWowo2SoLNmwXRDCPxUsKTPYr6MHHIeqE/&#10;OIhB0Lua2a5GLoqpgkmDyYbs/NXZW9FduVbFHSy/iYsKKiIpxE4wtboTprbZdLA+KZtMvBmsnZLY&#10;c3lTUgfueHYzd1vfEV22787Ci71Q3fYhI/8+Go63ts5TqsnCKp5bp9zy2gqwsvwotevV7cRd2Vtt&#10;fwTGvwAAAP//AwBQSwMEFAAGAAgAAAAhAAZkJv7gAAAACQEAAA8AAABkcnMvZG93bnJldi54bWxM&#10;j8tOwzAQRfdI/IM1SGwq6jSRmgdxKoRUhFAXEPgANx5ii3gcxW6T/j1mVZaje3TvmXq32IGdcfLG&#10;kYDNOgGG1DllqBfw9bl/KID5IEnJwREKuKCHXXN7U8tKuZk+8NyGnsUS8pUUoEMYK859p9FKv3Yj&#10;Usy+3WRliOfUczXJOZbbgadJsuVWGooLWo74rLH7aU9WQP6mL9kK+Wy0ed2/HEqzyt5bIe7vlqdH&#10;YAGXcIXhTz+qQxOdju5EyrNBQJaWm4gKSMsUWATKbZ4DOwookgJ4U/P/HzS/AAAA//8DAFBLAQIt&#10;ABQABgAIAAAAIQC2gziS/gAAAOEBAAATAAAAAAAAAAAAAAAAAAAAAABbQ29udGVudF9UeXBlc10u&#10;eG1sUEsBAi0AFAAGAAgAAAAhADj9If/WAAAAlAEAAAsAAAAAAAAAAAAAAAAALwEAAF9yZWxzLy5y&#10;ZWxzUEsBAi0AFAAGAAgAAAAhAACYzGoJAwAATAYAAA4AAAAAAAAAAAAAAAAALgIAAGRycy9lMm9E&#10;b2MueG1sUEsBAi0AFAAGAAgAAAAhAAZkJv7gAAAACQEAAA8AAAAAAAAAAAAAAAAAYwUAAGRycy9k&#10;b3ducmV2LnhtbFBLBQYAAAAABAAEAPMAAABwBgAAAAA=&#10;" adj="91,15193" fillcolor="white [3212]" strokecolor="black [3213]" strokeweight=".5pt">
                <v:stroke dashstyle="3 1"/>
                <v:textbox>
                  <w:txbxContent>
                    <w:p w:rsidR="00026CE5" w:rsidRPr="006748B4" w:rsidRDefault="00026CE5" w:rsidP="00026CE5">
                      <w:pPr>
                        <w:rPr>
                          <w:color w:val="000000" w:themeColor="text1"/>
                          <w:sz w:val="18"/>
                          <w14:textOutline w14:w="0" w14:cap="flat" w14:cmpd="sng" w14:algn="ctr">
                            <w14:noFill/>
                            <w14:prstDash w14:val="solid"/>
                            <w14:round/>
                          </w14:textOutline>
                        </w:rPr>
                      </w:pPr>
                      <w:r w:rsidRPr="006748B4">
                        <w:rPr>
                          <w:rFonts w:hint="eastAsia"/>
                          <w:color w:val="000000" w:themeColor="text1"/>
                          <w:sz w:val="18"/>
                          <w14:textOutline w14:w="0" w14:cap="flat" w14:cmpd="sng" w14:algn="ctr">
                            <w14:noFill/>
                            <w14:prstDash w14:val="solid"/>
                            <w14:round/>
                          </w14:textOutline>
                        </w:rPr>
                        <w:t>基準値を設定していない施設は「３　利用促進に関する取組について」の</w:t>
                      </w:r>
                      <w:r>
                        <w:rPr>
                          <w:rFonts w:hint="eastAsia"/>
                          <w:color w:val="000000" w:themeColor="text1"/>
                          <w:sz w:val="18"/>
                          <w14:textOutline w14:w="0" w14:cap="flat" w14:cmpd="sng" w14:algn="ctr">
                            <w14:noFill/>
                            <w14:prstDash w14:val="solid"/>
                            <w14:round/>
                          </w14:textOutline>
                        </w:rPr>
                        <w:t>欄</w:t>
                      </w:r>
                      <w:r w:rsidRPr="006748B4">
                        <w:rPr>
                          <w:rFonts w:hint="eastAsia"/>
                          <w:color w:val="000000" w:themeColor="text1"/>
                          <w:sz w:val="18"/>
                          <w14:textOutline w14:w="0" w14:cap="flat" w14:cmpd="sng" w14:algn="ctr">
                            <w14:noFill/>
                            <w14:prstDash w14:val="solid"/>
                            <w14:round/>
                          </w14:textOutline>
                        </w:rPr>
                        <w:t>を削除</w:t>
                      </w:r>
                    </w:p>
                  </w:txbxContent>
                </v:textbox>
              </v:shape>
            </w:pict>
          </mc:Fallback>
        </mc:AlternateContent>
      </w:r>
      <w:r w:rsidR="00AA6B2E">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sidR="00AA6B2E">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6510BB">
        <w:rPr>
          <w:rFonts w:asciiTheme="majorEastAsia" w:eastAsiaTheme="majorEastAsia" w:hAnsiTheme="majorEastAsia" w:hint="eastAsia"/>
          <w:sz w:val="20"/>
          <w:szCs w:val="20"/>
        </w:rPr>
        <w:t>３　利用</w:t>
      </w:r>
      <w:r w:rsidR="000154CE" w:rsidRPr="006510BB">
        <w:rPr>
          <w:rFonts w:asciiTheme="majorEastAsia" w:eastAsiaTheme="majorEastAsia" w:hAnsiTheme="majorEastAsia" w:hint="eastAsia"/>
          <w:sz w:val="20"/>
          <w:szCs w:val="20"/>
        </w:rPr>
        <w:t>促進に関する</w:t>
      </w:r>
      <w:r w:rsidR="00466329" w:rsidRPr="006510BB">
        <w:rPr>
          <w:rFonts w:asciiTheme="majorEastAsia" w:eastAsiaTheme="majorEastAsia" w:hAnsiTheme="majorEastAsia" w:hint="eastAsia"/>
          <w:sz w:val="20"/>
          <w:szCs w:val="20"/>
        </w:rPr>
        <w:t>取組</w:t>
      </w:r>
      <w:r w:rsidRPr="006510BB">
        <w:rPr>
          <w:rFonts w:asciiTheme="majorEastAsia" w:eastAsiaTheme="majorEastAsia" w:hAnsiTheme="majorEastAsia" w:hint="eastAsia"/>
          <w:sz w:val="20"/>
          <w:szCs w:val="20"/>
        </w:rPr>
        <w:t>について</w:t>
      </w:r>
    </w:p>
    <w:p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bookmarkStart w:id="0" w:name="_GoBack"/>
      <w:bookmarkEnd w:id="0"/>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9776"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30" type="#_x0000_t61" style="position:absolute;left:0;text-align:left;margin-left:387.3pt;margin-top:14.1pt;width:123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2T5AIAACcGAAAOAAAAZHJzL2Uyb0RvYy54bWysVM1u2zAMvg/YOwi6r47z03RBnSJL0WFA&#10;0RZth54VWUq8ypImKbHTYwMMe4i9wrDznicvMkr+Sbr20mEXmxLJj+RHiscnZS7QihmbKZng+KCD&#10;EZNUpZmcJ/jz7dm7I4ysIzIlQkmW4DWz+GT89s1xoUesqxZKpMwgAJF2VOgEL5zToyiydMFyYg+U&#10;ZhKUXJmcODiaeZQaUgB6LqJup3MYFcqk2ijKrIXb00qJxwGfc0bdJeeWOSQSDLm58DXhO/PfaHxM&#10;RnND9CKjdRrkH7LISSYhaAt1ShxBS5M9g8ozapRV3B1QlUeK84yyUANUE3f+quZmQTQLtQA5Vrc0&#10;2f8HSy9WVwZlaYIHGEmSQ4u2m2/bx5/bx9/bzXe03fzYbjbbx19wRgNPV6HtCLxuNPi58oMqoe3N&#10;vYVLz0LJTe7/UB8CPRC/bslmpUPUOw0Ou3EHVBR03aPBcBC6Ee28tbHuI1M58kKCC5bO2TV0dEqE&#10;UEsX+Carc+sC8WmdPkm/xBjxXEAfV0SgYdwL+UFv9ky6+yZxr9PrDH0REL1GBKmJ7+GtEll6lgkR&#10;Dn462VQYBAESLFwIAB5PrIRERYIPe1DXMwQP3frPBKH3dfQ9BMAT0nuyMMdQp0/Q01/RHCS3Fszb&#10;CHnNOPQxsP1CjoRSJts8g7W34lDRaxxr+11Wr3Gu6gCPEFlJ1zrnmVSmYukptel9Qy2v7BsGqro9&#10;Ba6clWGA+80UzlS6huE0qnrtVtOzDPg+J9ZdEQNjAUMHK8tdwocLBU1StYTRQpmHl+69Pbw60GJU&#10;wLpIsP26JIZhJD5JeI/v437f75dw6A+GXTiYfc1sXyOX+VTB5MCgQnZB9PZONCI3Kr+DzTbxUUFF&#10;JIXYCXaNOHXVEoPNSNlkEoxgo2jizuWNph7as+zn7La8I0bXj8jB87tQzWKpp70a/J2t95RqsnSK&#10;Z+3QVazW/MM2Co+l3p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TGU9k+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74147F" w:rsidRPr="006748B4" w:rsidRDefault="002577D3" w:rsidP="006748B4">
      <w:pPr>
        <w:ind w:leftChars="300" w:left="761" w:hangingChars="100" w:hanging="183"/>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23867">
        <w:rPr>
          <w:noProof/>
        </w:rPr>
        <mc:AlternateContent>
          <mc:Choice Requires="wps">
            <w:drawing>
              <wp:anchor distT="0" distB="0" distL="114300" distR="114300" simplePos="0" relativeHeight="251660800" behindDoc="0" locked="0" layoutInCell="1" allowOverlap="1" wp14:anchorId="595861DC" wp14:editId="2EAF19A0">
                <wp:simplePos x="0" y="0"/>
                <wp:positionH relativeFrom="column">
                  <wp:posOffset>1137285</wp:posOffset>
                </wp:positionH>
                <wp:positionV relativeFrom="paragraph">
                  <wp:posOffset>291465</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1" style="position:absolute;left:0;text-align:left;margin-left:89.55pt;margin-top:22.95pt;width:335.25pt;height:5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DJ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ulE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4OK8J3wAAAAoBAAAPAAAAZHJzL2Rvd25yZXYueG1sTI9BT4QwFITvJv6H5pl4cwsbREDKRo1e&#10;vBhXs2FvXVopLn0ltAvor/d50uNkJjPflJvF9mzSo+8cCohXETCNjVMdtgLe356uMmA+SFSyd6gF&#10;fGkPm+r8rJSFcjO+6mkbWkYl6AspwIQwFJz7xmgr/coNGsn7cKOVgeTYcjXKmcptz9dRlHIrO6QF&#10;Iwf9YHRz3J4s7ZrPTD2GeX/s6+f6vk5evv1uEuLyYrm7BRb0Ev7C8ItP6FAR08GdUHnWk77JY4oK&#10;SK5zYBTIkjwFdiAnjdfAq5L/v1D9AAAA//8DAFBLAQItABQABgAIAAAAIQC2gziS/gAAAOEBAAAT&#10;AAAAAAAAAAAAAAAAAAAAAABbQ29udGVudF9UeXBlc10ueG1sUEsBAi0AFAAGAAgAAAAhADj9If/W&#10;AAAAlAEAAAsAAAAAAAAAAAAAAAAALwEAAF9yZWxzLy5yZWxzUEsBAi0AFAAGAAgAAAAhAG1SkMlK&#10;CAAAh1QAAA4AAAAAAAAAAAAAAAAALgIAAGRycy9lMm9Eb2MueG1sUEsBAi0AFAAGAAgAAAAhAHg4&#10;rwnfAAAACgEAAA8AAAAAAAAAAAAAAAAApAoAAGRycy9kb3ducmV2LnhtbFBLBQYAAAAABAAEAPMA&#10;AACwCw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r w:rsidR="00B75D48" w:rsidRPr="006748B4">
        <w:rPr>
          <w:rFonts w:asciiTheme="minorEastAsia" w:eastAsiaTheme="minorEastAsia" w:hAnsiTheme="minorEastAsia" w:hint="eastAsia"/>
          <w:sz w:val="20"/>
          <w:szCs w:val="20"/>
        </w:rPr>
        <w:t xml:space="preserve">　</w:t>
      </w:r>
      <w:r w:rsidR="00333B27" w:rsidRPr="006748B4">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6748B4"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26CE5"/>
    <w:rsid w:val="00030C50"/>
    <w:rsid w:val="00043593"/>
    <w:rsid w:val="000467B3"/>
    <w:rsid w:val="000930F3"/>
    <w:rsid w:val="000A0AAD"/>
    <w:rsid w:val="000D5619"/>
    <w:rsid w:val="000D5A49"/>
    <w:rsid w:val="001A1B5C"/>
    <w:rsid w:val="001C6E44"/>
    <w:rsid w:val="001E5015"/>
    <w:rsid w:val="001F164E"/>
    <w:rsid w:val="001F46BE"/>
    <w:rsid w:val="00201FD9"/>
    <w:rsid w:val="00206B1C"/>
    <w:rsid w:val="00207658"/>
    <w:rsid w:val="00220011"/>
    <w:rsid w:val="00243784"/>
    <w:rsid w:val="002577D3"/>
    <w:rsid w:val="0027423C"/>
    <w:rsid w:val="002C6FB2"/>
    <w:rsid w:val="002D07BB"/>
    <w:rsid w:val="002E561C"/>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66329"/>
    <w:rsid w:val="00477FB6"/>
    <w:rsid w:val="00480EE4"/>
    <w:rsid w:val="004941E3"/>
    <w:rsid w:val="004A41A3"/>
    <w:rsid w:val="004B18FD"/>
    <w:rsid w:val="004C62E6"/>
    <w:rsid w:val="00507847"/>
    <w:rsid w:val="00510386"/>
    <w:rsid w:val="005214F7"/>
    <w:rsid w:val="00533BD9"/>
    <w:rsid w:val="00541744"/>
    <w:rsid w:val="00587775"/>
    <w:rsid w:val="005B7610"/>
    <w:rsid w:val="005E006F"/>
    <w:rsid w:val="005E7186"/>
    <w:rsid w:val="00622C54"/>
    <w:rsid w:val="006510BB"/>
    <w:rsid w:val="0066305B"/>
    <w:rsid w:val="00663520"/>
    <w:rsid w:val="006646C0"/>
    <w:rsid w:val="006748B4"/>
    <w:rsid w:val="00674B42"/>
    <w:rsid w:val="00676157"/>
    <w:rsid w:val="00680C96"/>
    <w:rsid w:val="006B2D3D"/>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553EB"/>
    <w:rsid w:val="00D66221"/>
    <w:rsid w:val="00D92661"/>
    <w:rsid w:val="00DC4CB6"/>
    <w:rsid w:val="00DE3B08"/>
    <w:rsid w:val="00DF303F"/>
    <w:rsid w:val="00E36261"/>
    <w:rsid w:val="00E51E93"/>
    <w:rsid w:val="00EA0E89"/>
    <w:rsid w:val="00ED5D52"/>
    <w:rsid w:val="00ED764A"/>
    <w:rsid w:val="00EE3A39"/>
    <w:rsid w:val="00EF7C4D"/>
    <w:rsid w:val="00F06712"/>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C6E8-AD38-40AE-95D2-29139B7940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442</TotalTime>
  <Pages>1</Pages>
  <Words>140</Words>
  <Characters>802</Characters>
  <DocSecurity>0</DocSecurity>
  <Lines>6</Lines>
  <Paragraphs>1</Paragraphs>
  <ScaleCrop>false</ScaleCrop>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2022-03-22T06:53:00Z</cp:lastPrinted>
  <dcterms:created xsi:type="dcterms:W3CDTF">2018-06-11T02:38:00Z</dcterms:created>
  <dcterms:modified xsi:type="dcterms:W3CDTF">2022-03-22T06:53:00Z</dcterms:modified>
</cp:coreProperties>
</file>